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EF52" w14:textId="01C2EA5C" w:rsidR="009C6B86" w:rsidRPr="001B0F6C" w:rsidRDefault="005A229D" w:rsidP="005A229D">
      <w:pPr>
        <w:jc w:val="center"/>
        <w:rPr>
          <w:rFonts w:ascii="黑体" w:eastAsia="黑体" w:hAnsi="黑体"/>
          <w:sz w:val="32"/>
          <w:szCs w:val="32"/>
        </w:rPr>
      </w:pPr>
      <w:r w:rsidRPr="001B0F6C">
        <w:rPr>
          <w:rFonts w:ascii="黑体" w:eastAsia="黑体" w:hAnsi="黑体" w:hint="eastAsia"/>
          <w:sz w:val="32"/>
          <w:szCs w:val="32"/>
        </w:rPr>
        <w:t>甘肃省中医院M</w:t>
      </w:r>
      <w:r w:rsidRPr="001B0F6C">
        <w:rPr>
          <w:rFonts w:ascii="黑体" w:eastAsia="黑体" w:hAnsi="黑体"/>
          <w:sz w:val="32"/>
          <w:szCs w:val="32"/>
        </w:rPr>
        <w:t>icro-CT</w:t>
      </w:r>
      <w:r w:rsidRPr="001B0F6C">
        <w:rPr>
          <w:rFonts w:ascii="黑体" w:eastAsia="黑体" w:hAnsi="黑体" w:hint="eastAsia"/>
          <w:sz w:val="32"/>
          <w:szCs w:val="32"/>
        </w:rPr>
        <w:t>实验室使用申请表</w:t>
      </w:r>
    </w:p>
    <w:p w14:paraId="73D39178" w14:textId="605F0669" w:rsidR="005A229D" w:rsidRDefault="005A229D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2263"/>
        <w:gridCol w:w="1917"/>
        <w:gridCol w:w="1485"/>
        <w:gridCol w:w="2631"/>
      </w:tblGrid>
      <w:tr w:rsidR="005A229D" w:rsidRPr="005A229D" w14:paraId="4054A087" w14:textId="59FC242A" w:rsidTr="001B0F6C">
        <w:trPr>
          <w:trHeight w:val="680"/>
        </w:trPr>
        <w:tc>
          <w:tcPr>
            <w:tcW w:w="2263" w:type="dxa"/>
            <w:vAlign w:val="center"/>
          </w:tcPr>
          <w:p w14:paraId="6E62C027" w14:textId="773B7F30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申请人姓名</w:t>
            </w:r>
          </w:p>
        </w:tc>
        <w:tc>
          <w:tcPr>
            <w:tcW w:w="1917" w:type="dxa"/>
            <w:vAlign w:val="center"/>
          </w:tcPr>
          <w:p w14:paraId="5D727A2C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BC5DA4E" w14:textId="7D6A7746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631" w:type="dxa"/>
            <w:vAlign w:val="center"/>
          </w:tcPr>
          <w:p w14:paraId="3904507A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A229D" w:rsidRPr="005A229D" w14:paraId="03819B48" w14:textId="75901D67" w:rsidTr="001B0F6C">
        <w:trPr>
          <w:trHeight w:val="680"/>
        </w:trPr>
        <w:tc>
          <w:tcPr>
            <w:tcW w:w="2263" w:type="dxa"/>
            <w:vAlign w:val="center"/>
          </w:tcPr>
          <w:p w14:paraId="099F2BBF" w14:textId="13FCBBD9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所在单位、部门</w:t>
            </w:r>
          </w:p>
        </w:tc>
        <w:tc>
          <w:tcPr>
            <w:tcW w:w="6033" w:type="dxa"/>
            <w:gridSpan w:val="3"/>
            <w:vAlign w:val="center"/>
          </w:tcPr>
          <w:p w14:paraId="34C4E464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A229D" w:rsidRPr="005A229D" w14:paraId="22D8D954" w14:textId="007AA06E" w:rsidTr="001B0F6C">
        <w:trPr>
          <w:trHeight w:val="680"/>
        </w:trPr>
        <w:tc>
          <w:tcPr>
            <w:tcW w:w="2263" w:type="dxa"/>
            <w:vAlign w:val="center"/>
          </w:tcPr>
          <w:p w14:paraId="1E2EC631" w14:textId="7CBE5A18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使用人姓名</w:t>
            </w:r>
          </w:p>
        </w:tc>
        <w:tc>
          <w:tcPr>
            <w:tcW w:w="1917" w:type="dxa"/>
            <w:vAlign w:val="center"/>
          </w:tcPr>
          <w:p w14:paraId="0375FFA6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0DD3F78" w14:textId="2D933A9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631" w:type="dxa"/>
            <w:vAlign w:val="center"/>
          </w:tcPr>
          <w:p w14:paraId="7B69561A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A229D" w:rsidRPr="005A229D" w14:paraId="50A8DD4F" w14:textId="131921DB" w:rsidTr="001B0F6C">
        <w:trPr>
          <w:trHeight w:val="680"/>
        </w:trPr>
        <w:tc>
          <w:tcPr>
            <w:tcW w:w="2263" w:type="dxa"/>
            <w:vAlign w:val="center"/>
          </w:tcPr>
          <w:p w14:paraId="74163338" w14:textId="76EB4FE0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033" w:type="dxa"/>
            <w:gridSpan w:val="3"/>
            <w:vAlign w:val="center"/>
          </w:tcPr>
          <w:p w14:paraId="463477B2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A229D" w:rsidRPr="001D50DA" w14:paraId="0AD97B8F" w14:textId="65E0B6C9" w:rsidTr="001B0F6C">
        <w:trPr>
          <w:trHeight w:val="680"/>
        </w:trPr>
        <w:tc>
          <w:tcPr>
            <w:tcW w:w="2263" w:type="dxa"/>
            <w:vAlign w:val="center"/>
          </w:tcPr>
          <w:p w14:paraId="793EF3B1" w14:textId="6110D31A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6033" w:type="dxa"/>
            <w:gridSpan w:val="3"/>
            <w:vAlign w:val="center"/>
          </w:tcPr>
          <w:p w14:paraId="78D13607" w14:textId="7E50EE71" w:rsidR="005A229D" w:rsidRPr="00E05E2B" w:rsidRDefault="001D50DA" w:rsidP="001D50DA">
            <w:pPr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□国家级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□省级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□市级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□院级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□自选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□横向</w:t>
            </w:r>
          </w:p>
        </w:tc>
      </w:tr>
      <w:tr w:rsidR="005A229D" w:rsidRPr="005A229D" w14:paraId="41F66318" w14:textId="0D1291CC" w:rsidTr="001B0F6C">
        <w:trPr>
          <w:trHeight w:val="680"/>
        </w:trPr>
        <w:tc>
          <w:tcPr>
            <w:tcW w:w="2263" w:type="dxa"/>
            <w:vAlign w:val="center"/>
          </w:tcPr>
          <w:p w14:paraId="5465CF73" w14:textId="61226E1F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1917" w:type="dxa"/>
            <w:vAlign w:val="center"/>
          </w:tcPr>
          <w:p w14:paraId="60D458F3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D654AE0" w14:textId="4C8F6094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2631" w:type="dxa"/>
            <w:vAlign w:val="center"/>
          </w:tcPr>
          <w:p w14:paraId="1C6FFE47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1B0F6C" w:rsidRPr="005A229D" w14:paraId="0D50215A" w14:textId="0F7AA1FE" w:rsidTr="001B0F6C">
        <w:trPr>
          <w:trHeight w:val="680"/>
        </w:trPr>
        <w:tc>
          <w:tcPr>
            <w:tcW w:w="2263" w:type="dxa"/>
            <w:vAlign w:val="center"/>
          </w:tcPr>
          <w:p w14:paraId="244462E4" w14:textId="55B9484B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是否通过伦理审查</w:t>
            </w:r>
          </w:p>
        </w:tc>
        <w:tc>
          <w:tcPr>
            <w:tcW w:w="6033" w:type="dxa"/>
            <w:gridSpan w:val="3"/>
            <w:vAlign w:val="center"/>
          </w:tcPr>
          <w:p w14:paraId="6EA54997" w14:textId="06F5205A" w:rsidR="001B0F6C" w:rsidRPr="00E05E2B" w:rsidRDefault="001B0F6C" w:rsidP="001B0F6C">
            <w:pPr>
              <w:ind w:firstLineChars="100" w:firstLine="24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□是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</w:t>
            </w:r>
            <w:r w:rsid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□否</w:t>
            </w:r>
          </w:p>
        </w:tc>
      </w:tr>
      <w:tr w:rsidR="001B0F6C" w:rsidRPr="005A229D" w14:paraId="2C3A6112" w14:textId="77777777" w:rsidTr="001B0F6C">
        <w:trPr>
          <w:trHeight w:val="680"/>
        </w:trPr>
        <w:tc>
          <w:tcPr>
            <w:tcW w:w="2263" w:type="dxa"/>
            <w:vAlign w:val="center"/>
          </w:tcPr>
          <w:p w14:paraId="37624B68" w14:textId="6CA9B1B3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伦理批件号</w:t>
            </w:r>
          </w:p>
        </w:tc>
        <w:tc>
          <w:tcPr>
            <w:tcW w:w="6033" w:type="dxa"/>
            <w:gridSpan w:val="3"/>
            <w:vAlign w:val="center"/>
          </w:tcPr>
          <w:p w14:paraId="50F398D1" w14:textId="77777777" w:rsidR="001B0F6C" w:rsidRPr="00E05E2B" w:rsidRDefault="001B0F6C" w:rsidP="001B0F6C">
            <w:pPr>
              <w:ind w:firstLineChars="100" w:firstLine="24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1B0F6C" w:rsidRPr="005A229D" w14:paraId="062CD8FC" w14:textId="56050829" w:rsidTr="00D61695">
        <w:trPr>
          <w:trHeight w:val="680"/>
        </w:trPr>
        <w:tc>
          <w:tcPr>
            <w:tcW w:w="2263" w:type="dxa"/>
            <w:vAlign w:val="center"/>
          </w:tcPr>
          <w:p w14:paraId="561C259A" w14:textId="1AE7B2D9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实验内容</w:t>
            </w:r>
          </w:p>
        </w:tc>
        <w:tc>
          <w:tcPr>
            <w:tcW w:w="6033" w:type="dxa"/>
            <w:gridSpan w:val="3"/>
            <w:vAlign w:val="center"/>
          </w:tcPr>
          <w:p w14:paraId="1A16F2BA" w14:textId="62AA486B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1B0F6C" w:rsidRPr="005A229D" w14:paraId="1C7B16EC" w14:textId="77777777" w:rsidTr="00D61695">
        <w:trPr>
          <w:trHeight w:val="680"/>
        </w:trPr>
        <w:tc>
          <w:tcPr>
            <w:tcW w:w="2263" w:type="dxa"/>
            <w:vAlign w:val="center"/>
          </w:tcPr>
          <w:p w14:paraId="644E849E" w14:textId="48DB83C6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测试材料</w:t>
            </w:r>
          </w:p>
        </w:tc>
        <w:tc>
          <w:tcPr>
            <w:tcW w:w="6033" w:type="dxa"/>
            <w:gridSpan w:val="3"/>
            <w:vAlign w:val="center"/>
          </w:tcPr>
          <w:p w14:paraId="334295D7" w14:textId="77777777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A229D" w:rsidRPr="005A229D" w14:paraId="1A17B782" w14:textId="77777777" w:rsidTr="001B0F6C">
        <w:trPr>
          <w:trHeight w:val="680"/>
        </w:trPr>
        <w:tc>
          <w:tcPr>
            <w:tcW w:w="2263" w:type="dxa"/>
            <w:vAlign w:val="center"/>
          </w:tcPr>
          <w:p w14:paraId="4915BA9D" w14:textId="48BC6DAB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材料来源</w:t>
            </w:r>
          </w:p>
        </w:tc>
        <w:tc>
          <w:tcPr>
            <w:tcW w:w="6033" w:type="dxa"/>
            <w:gridSpan w:val="3"/>
            <w:vAlign w:val="center"/>
          </w:tcPr>
          <w:p w14:paraId="22044D57" w14:textId="576877BD" w:rsidR="005A229D" w:rsidRPr="00E05E2B" w:rsidRDefault="001B0F6C" w:rsidP="001B0F6C">
            <w:pPr>
              <w:pStyle w:val="a4"/>
              <w:ind w:left="600" w:firstLineChars="0" w:firstLine="0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□生物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□自然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□人工</w:t>
            </w:r>
          </w:p>
        </w:tc>
      </w:tr>
      <w:tr w:rsidR="005A229D" w:rsidRPr="005A229D" w14:paraId="5B7DF015" w14:textId="77777777" w:rsidTr="001B0F6C">
        <w:trPr>
          <w:trHeight w:val="680"/>
        </w:trPr>
        <w:tc>
          <w:tcPr>
            <w:tcW w:w="8296" w:type="dxa"/>
            <w:gridSpan w:val="4"/>
            <w:vAlign w:val="center"/>
          </w:tcPr>
          <w:p w14:paraId="484007F4" w14:textId="5BEA85EE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实验技术路线图（打印</w:t>
            </w:r>
            <w:r w:rsidR="00363DB8"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后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附后面）</w:t>
            </w:r>
          </w:p>
        </w:tc>
      </w:tr>
      <w:tr w:rsidR="001B0F6C" w:rsidRPr="005A229D" w14:paraId="0A79C256" w14:textId="77777777" w:rsidTr="001B0F6C">
        <w:trPr>
          <w:trHeight w:val="680"/>
        </w:trPr>
        <w:tc>
          <w:tcPr>
            <w:tcW w:w="2263" w:type="dxa"/>
            <w:vAlign w:val="center"/>
          </w:tcPr>
          <w:p w14:paraId="20C68CDB" w14:textId="65B26494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计划开始使用日期</w:t>
            </w:r>
          </w:p>
        </w:tc>
        <w:tc>
          <w:tcPr>
            <w:tcW w:w="6033" w:type="dxa"/>
            <w:gridSpan w:val="3"/>
            <w:vAlign w:val="center"/>
          </w:tcPr>
          <w:p w14:paraId="7A3626C1" w14:textId="3BC92C65" w:rsidR="001B0F6C" w:rsidRPr="00E05E2B" w:rsidRDefault="001B0F6C" w:rsidP="001B0F6C">
            <w:pPr>
              <w:ind w:firstLineChars="100" w:firstLine="24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1B0F6C" w:rsidRPr="005A229D" w14:paraId="2760AA44" w14:textId="77777777" w:rsidTr="001B0F6C">
        <w:trPr>
          <w:trHeight w:val="680"/>
        </w:trPr>
        <w:tc>
          <w:tcPr>
            <w:tcW w:w="2263" w:type="dxa"/>
            <w:vAlign w:val="center"/>
          </w:tcPr>
          <w:p w14:paraId="4D32B014" w14:textId="02A5FBAE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计划结束使用日期</w:t>
            </w:r>
          </w:p>
        </w:tc>
        <w:tc>
          <w:tcPr>
            <w:tcW w:w="6033" w:type="dxa"/>
            <w:gridSpan w:val="3"/>
            <w:vAlign w:val="center"/>
          </w:tcPr>
          <w:p w14:paraId="010491F9" w14:textId="681A6B72" w:rsidR="001B0F6C" w:rsidRPr="00E05E2B" w:rsidRDefault="001B0F6C" w:rsidP="001B0F6C">
            <w:pPr>
              <w:ind w:firstLineChars="100" w:firstLine="24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1D50DA" w:rsidRPr="005A229D" w14:paraId="3E2CAB29" w14:textId="77777777" w:rsidTr="001B0F6C">
        <w:trPr>
          <w:trHeight w:val="680"/>
        </w:trPr>
        <w:tc>
          <w:tcPr>
            <w:tcW w:w="2263" w:type="dxa"/>
            <w:vAlign w:val="center"/>
          </w:tcPr>
          <w:p w14:paraId="1E195403" w14:textId="261E4C36" w:rsidR="001D50DA" w:rsidRPr="00E05E2B" w:rsidRDefault="001D50DA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033" w:type="dxa"/>
            <w:gridSpan w:val="3"/>
            <w:vAlign w:val="center"/>
          </w:tcPr>
          <w:p w14:paraId="4027491D" w14:textId="77777777" w:rsidR="001D50DA" w:rsidRPr="00E05E2B" w:rsidRDefault="001D50DA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3D7071" w:rsidRPr="005A229D" w14:paraId="2F6F9DC7" w14:textId="77777777" w:rsidTr="001B0F6C">
        <w:trPr>
          <w:trHeight w:val="680"/>
        </w:trPr>
        <w:tc>
          <w:tcPr>
            <w:tcW w:w="2263" w:type="dxa"/>
            <w:vAlign w:val="center"/>
          </w:tcPr>
          <w:p w14:paraId="300E543D" w14:textId="5178A90A" w:rsidR="003D7071" w:rsidRPr="00E05E2B" w:rsidRDefault="003D7071" w:rsidP="005A229D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骨伤病研究所意见</w:t>
            </w:r>
          </w:p>
        </w:tc>
        <w:tc>
          <w:tcPr>
            <w:tcW w:w="6033" w:type="dxa"/>
            <w:gridSpan w:val="3"/>
            <w:vAlign w:val="center"/>
          </w:tcPr>
          <w:p w14:paraId="30C27783" w14:textId="77777777" w:rsidR="003D7071" w:rsidRPr="00E05E2B" w:rsidRDefault="003D7071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3D7071" w:rsidRPr="005A229D" w14:paraId="7413FC1E" w14:textId="77777777" w:rsidTr="001B0F6C">
        <w:trPr>
          <w:trHeight w:val="680"/>
        </w:trPr>
        <w:tc>
          <w:tcPr>
            <w:tcW w:w="2263" w:type="dxa"/>
            <w:vAlign w:val="center"/>
          </w:tcPr>
          <w:p w14:paraId="5370462C" w14:textId="336C99A0" w:rsidR="003D7071" w:rsidRDefault="003D7071" w:rsidP="005A229D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骨伤病研究所主管院长意见</w:t>
            </w:r>
          </w:p>
        </w:tc>
        <w:tc>
          <w:tcPr>
            <w:tcW w:w="6033" w:type="dxa"/>
            <w:gridSpan w:val="3"/>
            <w:vAlign w:val="center"/>
          </w:tcPr>
          <w:p w14:paraId="1540DABB" w14:textId="77777777" w:rsidR="003D7071" w:rsidRPr="00E05E2B" w:rsidRDefault="003D7071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052704CB" w14:textId="245A2A57" w:rsidR="00363DB8" w:rsidRPr="00363DB8" w:rsidRDefault="001B0F6C">
      <w:pPr>
        <w:rPr>
          <w:rFonts w:ascii="宋体" w:eastAsia="宋体" w:hAnsi="宋体"/>
          <w:szCs w:val="21"/>
        </w:rPr>
      </w:pPr>
      <w:r w:rsidRPr="00363DB8">
        <w:rPr>
          <w:rFonts w:ascii="宋体" w:eastAsia="宋体" w:hAnsi="宋体" w:hint="eastAsia"/>
          <w:szCs w:val="21"/>
        </w:rPr>
        <w:t>注：</w:t>
      </w:r>
      <w:r w:rsidRPr="00363DB8">
        <w:rPr>
          <w:rFonts w:ascii="宋体" w:eastAsia="宋体" w:hAnsi="宋体"/>
          <w:szCs w:val="21"/>
        </w:rPr>
        <w:t>1</w:t>
      </w:r>
      <w:r w:rsidRPr="00363DB8">
        <w:rPr>
          <w:rFonts w:ascii="宋体" w:eastAsia="宋体" w:hAnsi="宋体" w:hint="eastAsia"/>
          <w:szCs w:val="21"/>
        </w:rPr>
        <w:t>、申请人姓名填写时，申请人需有工作单位，学生申请时以导师信息填写申请。2、</w:t>
      </w:r>
      <w:r w:rsidR="00363DB8" w:rsidRPr="00363DB8">
        <w:rPr>
          <w:rFonts w:ascii="宋体" w:eastAsia="宋体" w:hAnsi="宋体" w:hint="eastAsia"/>
          <w:szCs w:val="21"/>
        </w:rPr>
        <w:t>使用人姓名为实际操作人员。3、所有“□”均使用“√”选择一项。</w:t>
      </w:r>
      <w:r w:rsidR="00363DB8" w:rsidRPr="00363DB8">
        <w:rPr>
          <w:rFonts w:ascii="宋体" w:eastAsia="宋体" w:hAnsi="宋体"/>
          <w:szCs w:val="21"/>
        </w:rPr>
        <w:t>4</w:t>
      </w:r>
      <w:r w:rsidR="00363DB8" w:rsidRPr="00363DB8">
        <w:rPr>
          <w:rFonts w:ascii="宋体" w:eastAsia="宋体" w:hAnsi="宋体" w:hint="eastAsia"/>
          <w:szCs w:val="21"/>
        </w:rPr>
        <w:t>、未通过伦理审查的不用填写伦理批件号。</w:t>
      </w:r>
    </w:p>
    <w:sectPr w:rsidR="00363DB8" w:rsidRPr="00363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C641" w14:textId="77777777" w:rsidR="00BF22C0" w:rsidRDefault="00BF22C0" w:rsidP="003D7071">
      <w:r>
        <w:separator/>
      </w:r>
    </w:p>
  </w:endnote>
  <w:endnote w:type="continuationSeparator" w:id="0">
    <w:p w14:paraId="404F44AB" w14:textId="77777777" w:rsidR="00BF22C0" w:rsidRDefault="00BF22C0" w:rsidP="003D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B9AB" w14:textId="77777777" w:rsidR="00BF22C0" w:rsidRDefault="00BF22C0" w:rsidP="003D7071">
      <w:r>
        <w:separator/>
      </w:r>
    </w:p>
  </w:footnote>
  <w:footnote w:type="continuationSeparator" w:id="0">
    <w:p w14:paraId="36564685" w14:textId="77777777" w:rsidR="00BF22C0" w:rsidRDefault="00BF22C0" w:rsidP="003D7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D1F04"/>
    <w:multiLevelType w:val="hybridMultilevel"/>
    <w:tmpl w:val="36629954"/>
    <w:lvl w:ilvl="0" w:tplc="5B6807BC">
      <w:start w:val="1"/>
      <w:numFmt w:val="bullet"/>
      <w:lvlText w:val="□"/>
      <w:lvlJc w:val="left"/>
      <w:pPr>
        <w:ind w:left="60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2E"/>
    <w:rsid w:val="001B0F6C"/>
    <w:rsid w:val="001D50DA"/>
    <w:rsid w:val="00363DB8"/>
    <w:rsid w:val="003D7071"/>
    <w:rsid w:val="00416E33"/>
    <w:rsid w:val="005A229D"/>
    <w:rsid w:val="009C6B86"/>
    <w:rsid w:val="00B0672E"/>
    <w:rsid w:val="00BF22C0"/>
    <w:rsid w:val="00E0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3FA3C"/>
  <w15:chartTrackingRefBased/>
  <w15:docId w15:val="{4420A383-9456-4E2A-AFA5-8746E2BF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F6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D7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707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7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7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2025-03-03T08:53:00Z</dcterms:created>
  <dcterms:modified xsi:type="dcterms:W3CDTF">2025-03-04T03:12:00Z</dcterms:modified>
</cp:coreProperties>
</file>